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6F25" w14:textId="1759CD3B" w:rsidR="00CA12DE" w:rsidRPr="0084745C" w:rsidRDefault="00B5256E" w:rsidP="00C557EE">
      <w:pPr>
        <w:pStyle w:val="Heading1"/>
      </w:pPr>
      <w:bookmarkStart w:id="0" w:name="_Toc5018952"/>
      <w:bookmarkStart w:id="1" w:name="_Toc5019569"/>
      <w:bookmarkStart w:id="2" w:name="_Toc5019728"/>
      <w:r>
        <w:t>Identity and storytelling</w:t>
      </w:r>
    </w:p>
    <w:p w14:paraId="75C998B8" w14:textId="0E445AE6" w:rsidR="00B5256E" w:rsidRDefault="00B5256E" w:rsidP="00C557EE">
      <w:pPr>
        <w:pStyle w:val="Heading2"/>
      </w:pPr>
      <w:r>
        <w:t>Through the window</w:t>
      </w:r>
    </w:p>
    <w:p w14:paraId="5F189C68" w14:textId="5636222A" w:rsidR="00CA12DE" w:rsidRDefault="00CA12DE" w:rsidP="00B5256E">
      <w:pPr>
        <w:pStyle w:val="Heading2"/>
      </w:pPr>
      <w:r>
        <w:t>Identity cards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dentity cards"/>
      </w:tblPr>
      <w:tblGrid>
        <w:gridCol w:w="5259"/>
        <w:gridCol w:w="5271"/>
      </w:tblGrid>
      <w:tr w:rsidR="00CA12DE" w14:paraId="7D8701DF" w14:textId="77777777" w:rsidTr="00685407">
        <w:trPr>
          <w:tblHeader/>
        </w:trPr>
        <w:tc>
          <w:tcPr>
            <w:tcW w:w="5494" w:type="dxa"/>
            <w:vAlign w:val="center"/>
          </w:tcPr>
          <w:p w14:paraId="4E3523F0" w14:textId="77777777" w:rsidR="00CA12DE" w:rsidRDefault="00CA12DE" w:rsidP="007C1A0B">
            <w:pPr>
              <w:pStyle w:val="Tableheading"/>
            </w:pPr>
            <w:r w:rsidRPr="00A63B4D">
              <w:t>Identity cards</w:t>
            </w:r>
          </w:p>
        </w:tc>
        <w:tc>
          <w:tcPr>
            <w:tcW w:w="5494" w:type="dxa"/>
            <w:vAlign w:val="center"/>
          </w:tcPr>
          <w:p w14:paraId="67B09D14" w14:textId="77777777" w:rsidR="00CA12DE" w:rsidRDefault="00CA12DE" w:rsidP="007C1A0B">
            <w:pPr>
              <w:pStyle w:val="Tableheading"/>
            </w:pPr>
            <w:r w:rsidRPr="00A63B4D">
              <w:t>Identity cards</w:t>
            </w:r>
          </w:p>
        </w:tc>
      </w:tr>
      <w:tr w:rsidR="00CA12DE" w14:paraId="412053D8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3F5FC0A6" w14:textId="77777777" w:rsidR="00CA12DE" w:rsidRPr="004C0A6C" w:rsidRDefault="00CA12DE" w:rsidP="004C0A6C">
            <w:pPr>
              <w:pStyle w:val="Tabletext"/>
            </w:pPr>
            <w:r w:rsidRPr="004C0A6C">
              <w:t>An old man who lives on his own in a hotel</w:t>
            </w:r>
          </w:p>
        </w:tc>
        <w:tc>
          <w:tcPr>
            <w:tcW w:w="5494" w:type="dxa"/>
            <w:vAlign w:val="center"/>
          </w:tcPr>
          <w:p w14:paraId="576E64DD" w14:textId="77777777" w:rsidR="00CA12DE" w:rsidRPr="004C0A6C" w:rsidRDefault="00CA12DE" w:rsidP="004C0A6C">
            <w:pPr>
              <w:pStyle w:val="Tabletext"/>
            </w:pPr>
            <w:r w:rsidRPr="004C0A6C">
              <w:t>A young girl who is the youngest of five sisters</w:t>
            </w:r>
          </w:p>
        </w:tc>
      </w:tr>
      <w:tr w:rsidR="00CA12DE" w14:paraId="695BFD1C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103D4BFB" w14:textId="77777777" w:rsidR="00CA12DE" w:rsidRPr="004C0A6C" w:rsidRDefault="00CA12DE" w:rsidP="004C0A6C">
            <w:pPr>
              <w:pStyle w:val="Tabletext"/>
            </w:pPr>
            <w:r w:rsidRPr="004C0A6C">
              <w:t>A mother of three baby triplets</w:t>
            </w:r>
          </w:p>
        </w:tc>
        <w:tc>
          <w:tcPr>
            <w:tcW w:w="5494" w:type="dxa"/>
            <w:vAlign w:val="center"/>
          </w:tcPr>
          <w:p w14:paraId="1A988CBD" w14:textId="77777777" w:rsidR="00CA12DE" w:rsidRPr="004C0A6C" w:rsidRDefault="00CA12DE" w:rsidP="004C0A6C">
            <w:pPr>
              <w:pStyle w:val="Tabletext"/>
            </w:pPr>
            <w:r w:rsidRPr="004C0A6C">
              <w:t>A happily married man on his way home from work</w:t>
            </w:r>
          </w:p>
        </w:tc>
      </w:tr>
      <w:tr w:rsidR="00CA12DE" w14:paraId="57CDC747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0909FBD5" w14:textId="77777777" w:rsidR="00CA12DE" w:rsidRPr="004C0A6C" w:rsidRDefault="00CA12DE" w:rsidP="004C0A6C">
            <w:pPr>
              <w:pStyle w:val="Tabletext"/>
            </w:pPr>
            <w:r w:rsidRPr="004C0A6C">
              <w:t>A drama teacher living in the country</w:t>
            </w:r>
          </w:p>
        </w:tc>
        <w:tc>
          <w:tcPr>
            <w:tcW w:w="5494" w:type="dxa"/>
            <w:vAlign w:val="center"/>
          </w:tcPr>
          <w:p w14:paraId="5F0ED9FE" w14:textId="77777777" w:rsidR="00CA12DE" w:rsidRPr="004C0A6C" w:rsidRDefault="00CA12DE" w:rsidP="004C0A6C">
            <w:pPr>
              <w:pStyle w:val="Tabletext"/>
            </w:pPr>
            <w:r w:rsidRPr="004C0A6C">
              <w:t>A doctor who works in the emergency department</w:t>
            </w:r>
          </w:p>
        </w:tc>
      </w:tr>
      <w:tr w:rsidR="00CA12DE" w14:paraId="12E5C545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0C62DF1D" w14:textId="77777777" w:rsidR="00CA12DE" w:rsidRPr="004C0A6C" w:rsidRDefault="00CA12DE" w:rsidP="004C0A6C">
            <w:pPr>
              <w:pStyle w:val="Tabletext"/>
            </w:pPr>
            <w:r w:rsidRPr="004C0A6C">
              <w:t xml:space="preserve">A </w:t>
            </w:r>
            <w:proofErr w:type="gramStart"/>
            <w:r w:rsidRPr="004C0A6C">
              <w:t>five year old</w:t>
            </w:r>
            <w:proofErr w:type="gramEnd"/>
            <w:r w:rsidRPr="004C0A6C">
              <w:t xml:space="preserve"> boy who is an only child</w:t>
            </w:r>
          </w:p>
        </w:tc>
        <w:tc>
          <w:tcPr>
            <w:tcW w:w="5494" w:type="dxa"/>
            <w:vAlign w:val="center"/>
          </w:tcPr>
          <w:p w14:paraId="481619BA" w14:textId="77777777" w:rsidR="00CA12DE" w:rsidRPr="004C0A6C" w:rsidRDefault="00CA12DE" w:rsidP="004C0A6C">
            <w:pPr>
              <w:pStyle w:val="Tabletext"/>
            </w:pPr>
            <w:r w:rsidRPr="004C0A6C">
              <w:t>A cleaner of hotel rooms</w:t>
            </w:r>
          </w:p>
        </w:tc>
      </w:tr>
      <w:tr w:rsidR="00CA12DE" w14:paraId="381912EA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13CDB399" w14:textId="77777777" w:rsidR="00CA12DE" w:rsidRPr="004C0A6C" w:rsidRDefault="00CA12DE" w:rsidP="004C0A6C">
            <w:pPr>
              <w:pStyle w:val="Tabletext"/>
            </w:pPr>
            <w:r w:rsidRPr="004C0A6C">
              <w:t>An athlete just about to finish their career</w:t>
            </w:r>
          </w:p>
        </w:tc>
        <w:tc>
          <w:tcPr>
            <w:tcW w:w="5494" w:type="dxa"/>
            <w:vAlign w:val="center"/>
          </w:tcPr>
          <w:p w14:paraId="556FABA7" w14:textId="77777777" w:rsidR="00CA12DE" w:rsidRPr="004C0A6C" w:rsidRDefault="00CA12DE" w:rsidP="004C0A6C">
            <w:pPr>
              <w:pStyle w:val="Tabletext"/>
            </w:pPr>
            <w:r w:rsidRPr="004C0A6C">
              <w:t xml:space="preserve">A chef in a </w:t>
            </w:r>
            <w:proofErr w:type="gramStart"/>
            <w:r w:rsidRPr="004C0A6C">
              <w:t>high class</w:t>
            </w:r>
            <w:proofErr w:type="gramEnd"/>
            <w:r w:rsidRPr="004C0A6C">
              <w:t xml:space="preserve"> restaurant</w:t>
            </w:r>
          </w:p>
        </w:tc>
      </w:tr>
      <w:tr w:rsidR="00CA12DE" w14:paraId="7CA2EDA7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34F76E67" w14:textId="77777777" w:rsidR="00CA12DE" w:rsidRPr="004C0A6C" w:rsidRDefault="00CA12DE" w:rsidP="004C0A6C">
            <w:pPr>
              <w:pStyle w:val="Tabletext"/>
            </w:pPr>
            <w:r w:rsidRPr="004C0A6C">
              <w:t>A teenage girl who is new at a school</w:t>
            </w:r>
          </w:p>
        </w:tc>
        <w:tc>
          <w:tcPr>
            <w:tcW w:w="5494" w:type="dxa"/>
            <w:vAlign w:val="center"/>
          </w:tcPr>
          <w:p w14:paraId="135345A1" w14:textId="77777777" w:rsidR="00CA12DE" w:rsidRPr="004C0A6C" w:rsidRDefault="00CA12DE" w:rsidP="004C0A6C">
            <w:pPr>
              <w:pStyle w:val="Tabletext"/>
            </w:pPr>
            <w:r w:rsidRPr="004C0A6C">
              <w:t>A grandfather, aged 94</w:t>
            </w:r>
          </w:p>
        </w:tc>
      </w:tr>
      <w:tr w:rsidR="00CA12DE" w14:paraId="526BC3B0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11841A67" w14:textId="77777777" w:rsidR="00CA12DE" w:rsidRPr="004C0A6C" w:rsidRDefault="00CA12DE" w:rsidP="004C0A6C">
            <w:pPr>
              <w:pStyle w:val="Tabletext"/>
            </w:pPr>
            <w:r w:rsidRPr="004C0A6C">
              <w:lastRenderedPageBreak/>
              <w:t>A writer of romance novels</w:t>
            </w:r>
          </w:p>
        </w:tc>
        <w:tc>
          <w:tcPr>
            <w:tcW w:w="5494" w:type="dxa"/>
            <w:vAlign w:val="center"/>
          </w:tcPr>
          <w:p w14:paraId="13F5A947" w14:textId="77777777" w:rsidR="00CA12DE" w:rsidRPr="004C0A6C" w:rsidRDefault="00CA12DE" w:rsidP="004C0A6C">
            <w:pPr>
              <w:pStyle w:val="Tabletext"/>
            </w:pPr>
            <w:r w:rsidRPr="004C0A6C">
              <w:t>A women’s AFL star</w:t>
            </w:r>
          </w:p>
        </w:tc>
      </w:tr>
      <w:tr w:rsidR="00CA12DE" w14:paraId="4CBFD505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0B3F07F0" w14:textId="77777777" w:rsidR="00CA12DE" w:rsidRPr="004C0A6C" w:rsidRDefault="00CA12DE" w:rsidP="004C0A6C">
            <w:pPr>
              <w:pStyle w:val="Tabletext"/>
            </w:pPr>
            <w:r w:rsidRPr="004C0A6C">
              <w:t>A rural bushfire fighter with a young family</w:t>
            </w:r>
          </w:p>
        </w:tc>
        <w:tc>
          <w:tcPr>
            <w:tcW w:w="5494" w:type="dxa"/>
            <w:vAlign w:val="center"/>
          </w:tcPr>
          <w:p w14:paraId="0C20433B" w14:textId="77777777" w:rsidR="00CA12DE" w:rsidRPr="004C0A6C" w:rsidRDefault="00CA12DE" w:rsidP="004C0A6C">
            <w:pPr>
              <w:pStyle w:val="Tabletext"/>
            </w:pPr>
            <w:r w:rsidRPr="004C0A6C">
              <w:t>Someone who works on deep sea fishing trawlers</w:t>
            </w:r>
          </w:p>
        </w:tc>
      </w:tr>
      <w:tr w:rsidR="00CA12DE" w14:paraId="262FCA5A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765C0F8F" w14:textId="77777777" w:rsidR="00CA12DE" w:rsidRPr="004C0A6C" w:rsidRDefault="00CA12DE" w:rsidP="004C0A6C">
            <w:pPr>
              <w:pStyle w:val="Tabletext"/>
            </w:pPr>
            <w:r w:rsidRPr="004C0A6C">
              <w:t>A farmer living in a drought</w:t>
            </w:r>
          </w:p>
        </w:tc>
        <w:tc>
          <w:tcPr>
            <w:tcW w:w="5494" w:type="dxa"/>
            <w:vAlign w:val="center"/>
          </w:tcPr>
          <w:p w14:paraId="44CDCC9F" w14:textId="77777777" w:rsidR="00CA12DE" w:rsidRPr="004C0A6C" w:rsidRDefault="00CA12DE" w:rsidP="004C0A6C">
            <w:pPr>
              <w:pStyle w:val="Tabletext"/>
            </w:pPr>
            <w:r w:rsidRPr="004C0A6C">
              <w:t>A new immigrant to Australia, from Syria</w:t>
            </w:r>
          </w:p>
        </w:tc>
      </w:tr>
      <w:tr w:rsidR="00CA12DE" w14:paraId="6D859DA2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1272A954" w14:textId="77777777" w:rsidR="00CA12DE" w:rsidRPr="004C0A6C" w:rsidRDefault="00CA12DE" w:rsidP="004C0A6C">
            <w:pPr>
              <w:pStyle w:val="Tabletext"/>
            </w:pPr>
            <w:r w:rsidRPr="004C0A6C">
              <w:t>A teenage boy who loves to read</w:t>
            </w:r>
          </w:p>
        </w:tc>
        <w:tc>
          <w:tcPr>
            <w:tcW w:w="5494" w:type="dxa"/>
            <w:vAlign w:val="center"/>
          </w:tcPr>
          <w:p w14:paraId="53D6ABB2" w14:textId="77777777" w:rsidR="00CA12DE" w:rsidRPr="004C0A6C" w:rsidRDefault="00CA12DE" w:rsidP="004C0A6C">
            <w:pPr>
              <w:pStyle w:val="Tabletext"/>
            </w:pPr>
            <w:r w:rsidRPr="004C0A6C">
              <w:t>A Hollywood star</w:t>
            </w:r>
          </w:p>
        </w:tc>
      </w:tr>
      <w:tr w:rsidR="00CA12DE" w14:paraId="7E1F39B2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39FD451D" w14:textId="77777777" w:rsidR="00CA12DE" w:rsidRPr="004C0A6C" w:rsidRDefault="00CA12DE" w:rsidP="004C0A6C">
            <w:pPr>
              <w:pStyle w:val="Tabletext"/>
            </w:pPr>
            <w:r w:rsidRPr="004C0A6C">
              <w:t>A homeless person</w:t>
            </w:r>
          </w:p>
        </w:tc>
        <w:tc>
          <w:tcPr>
            <w:tcW w:w="5494" w:type="dxa"/>
            <w:vAlign w:val="center"/>
          </w:tcPr>
          <w:p w14:paraId="44514DB7" w14:textId="77777777" w:rsidR="00CA12DE" w:rsidRPr="004C0A6C" w:rsidRDefault="00CA12DE" w:rsidP="004C0A6C">
            <w:pPr>
              <w:pStyle w:val="Tabletext"/>
            </w:pPr>
            <w:r w:rsidRPr="004C0A6C">
              <w:t xml:space="preserve">A </w:t>
            </w:r>
            <w:proofErr w:type="gramStart"/>
            <w:r w:rsidRPr="004C0A6C">
              <w:t>10 year old</w:t>
            </w:r>
            <w:proofErr w:type="gramEnd"/>
            <w:r w:rsidRPr="004C0A6C">
              <w:t xml:space="preserve"> child living in a hospital</w:t>
            </w:r>
          </w:p>
        </w:tc>
      </w:tr>
      <w:tr w:rsidR="00CA12DE" w14:paraId="477EE8DD" w14:textId="77777777" w:rsidTr="00685407">
        <w:trPr>
          <w:trHeight w:val="1701"/>
        </w:trPr>
        <w:tc>
          <w:tcPr>
            <w:tcW w:w="5494" w:type="dxa"/>
            <w:vAlign w:val="center"/>
          </w:tcPr>
          <w:p w14:paraId="0EF5682A" w14:textId="77777777" w:rsidR="00CA12DE" w:rsidRPr="004C0A6C" w:rsidRDefault="00CA12DE" w:rsidP="004C0A6C">
            <w:pPr>
              <w:pStyle w:val="Tabletext"/>
            </w:pPr>
            <w:r w:rsidRPr="004C0A6C">
              <w:t>A struggling artist</w:t>
            </w:r>
          </w:p>
        </w:tc>
        <w:tc>
          <w:tcPr>
            <w:tcW w:w="5494" w:type="dxa"/>
            <w:vAlign w:val="center"/>
          </w:tcPr>
          <w:p w14:paraId="77A9C887" w14:textId="77777777" w:rsidR="00CA12DE" w:rsidRPr="004C0A6C" w:rsidRDefault="00CA12DE" w:rsidP="004C0A6C">
            <w:pPr>
              <w:pStyle w:val="Tabletext"/>
            </w:pPr>
            <w:r w:rsidRPr="004C0A6C">
              <w:t>A billionaire</w:t>
            </w:r>
          </w:p>
        </w:tc>
      </w:tr>
    </w:tbl>
    <w:p w14:paraId="6AB85002" w14:textId="77777777" w:rsidR="00CA12DE" w:rsidRDefault="00CA12DE" w:rsidP="00CA12DE">
      <w:pPr>
        <w:pStyle w:val="DoEbodytext2018"/>
        <w:rPr>
          <w:lang w:eastAsia="en-US"/>
        </w:rPr>
      </w:pPr>
      <w:r>
        <w:rPr>
          <w:lang w:eastAsia="en-US"/>
        </w:rPr>
        <w:br w:type="page"/>
      </w:r>
    </w:p>
    <w:p w14:paraId="3BE241E1" w14:textId="735CA8DA" w:rsidR="00CA12DE" w:rsidRDefault="00F0482F" w:rsidP="00B5256E">
      <w:pPr>
        <w:pStyle w:val="Heading3"/>
      </w:pPr>
      <w:r>
        <w:lastRenderedPageBreak/>
        <w:t>Identity in picture b</w:t>
      </w:r>
      <w:r w:rsidR="00CA12DE">
        <w:t>ooks</w:t>
      </w:r>
    </w:p>
    <w:p w14:paraId="720636D1" w14:textId="77777777" w:rsidR="00CA12DE" w:rsidRDefault="00CA12DE" w:rsidP="00310F01">
      <w:r>
        <w:t>Read through your book again, answer the questions below as you do:</w:t>
      </w:r>
    </w:p>
    <w:p w14:paraId="7371E735" w14:textId="77777777" w:rsidR="00CA12DE" w:rsidRDefault="00CA12DE" w:rsidP="00290C02">
      <w:pPr>
        <w:pStyle w:val="ListNumber"/>
      </w:pPr>
      <w:r>
        <w:t>Who is the main character?</w:t>
      </w:r>
    </w:p>
    <w:p w14:paraId="6EA908EC" w14:textId="0C56D4CF" w:rsidR="00290C02" w:rsidRDefault="0059758A" w:rsidP="0059758A">
      <w:r w:rsidRPr="0059758A">
        <w:t>______________________________________________________________________________</w:t>
      </w:r>
    </w:p>
    <w:p w14:paraId="7A2EC4C4" w14:textId="77777777" w:rsidR="00290C02" w:rsidRPr="0059758A" w:rsidRDefault="00290C02" w:rsidP="0059758A"/>
    <w:p w14:paraId="23763ADF" w14:textId="77777777" w:rsidR="00CA12DE" w:rsidRDefault="00CA12DE" w:rsidP="00310F01">
      <w:pPr>
        <w:pStyle w:val="ListNumber"/>
      </w:pPr>
      <w:r>
        <w:t>What are they like? How do you know? What language has the author used to help you?</w:t>
      </w:r>
    </w:p>
    <w:p w14:paraId="382F03AE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3E1BCD7E" w14:textId="03A3A649" w:rsidR="00CA12DE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4DA5D079" w14:textId="77777777" w:rsidR="00310F01" w:rsidRDefault="00310F01" w:rsidP="00CA12DE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</w:p>
    <w:p w14:paraId="4BA71FC8" w14:textId="77777777" w:rsidR="00CA12DE" w:rsidRDefault="00CA12DE" w:rsidP="00310F01">
      <w:pPr>
        <w:pStyle w:val="ListNumber"/>
      </w:pPr>
      <w:r>
        <w:t>How do they interact with other characters or objects in the story?</w:t>
      </w:r>
    </w:p>
    <w:p w14:paraId="7FC4230F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2281EAE4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01838A69" w14:textId="77777777" w:rsidR="00310F01" w:rsidRDefault="00310F01" w:rsidP="00CA12DE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</w:p>
    <w:p w14:paraId="1613D24D" w14:textId="77777777" w:rsidR="00CA12DE" w:rsidRDefault="00CA12DE" w:rsidP="00310F01">
      <w:pPr>
        <w:pStyle w:val="ListNumber"/>
      </w:pPr>
      <w:r>
        <w:t>How do the other characters view this character? Do they have a different way of looking at the character?</w:t>
      </w:r>
    </w:p>
    <w:p w14:paraId="46590D7A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6166D696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3CE85A21" w14:textId="77777777" w:rsidR="00310F01" w:rsidRDefault="00310F01" w:rsidP="00E30D64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</w:p>
    <w:p w14:paraId="32EF10A4" w14:textId="77777777" w:rsidR="00CA12DE" w:rsidRDefault="00CA12DE" w:rsidP="00310F01">
      <w:pPr>
        <w:pStyle w:val="ListNumber"/>
      </w:pPr>
      <w:r>
        <w:t>Has the author given this character a strong identity? Explain your answer.</w:t>
      </w:r>
    </w:p>
    <w:p w14:paraId="5391141A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7FBD1171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655E320C" w14:textId="4194D29E" w:rsidR="00310F01" w:rsidRPr="00290C02" w:rsidRDefault="00310F01" w:rsidP="00E30D64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</w:p>
    <w:p w14:paraId="22CF312D" w14:textId="5E779536" w:rsidR="00CA12DE" w:rsidRDefault="00CA12DE" w:rsidP="00310F01">
      <w:pPr>
        <w:pStyle w:val="ListNumber"/>
      </w:pPr>
      <w:r>
        <w:t xml:space="preserve">Could you have worked out </w:t>
      </w:r>
      <w:r w:rsidR="007E3F77">
        <w:t xml:space="preserve">the character’s identity </w:t>
      </w:r>
      <w:r w:rsidR="007E3F77" w:rsidRPr="007E3F77">
        <w:rPr>
          <w:rStyle w:val="Strong"/>
        </w:rPr>
        <w:t>without</w:t>
      </w:r>
      <w:r>
        <w:t xml:space="preserve"> the words? What was it in the pictures that helped?</w:t>
      </w:r>
    </w:p>
    <w:p w14:paraId="5E84A4B1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21AF00F4" w14:textId="35F0AD9C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6D411096" w14:textId="4674BDD2" w:rsidR="00290C02" w:rsidRP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1E11186A" w14:textId="51C464A2" w:rsidR="00CA12DE" w:rsidRDefault="00290C02" w:rsidP="00290C02">
      <w:pPr>
        <w:pStyle w:val="ListNumber"/>
      </w:pPr>
      <w:r>
        <w:lastRenderedPageBreak/>
        <w:t xml:space="preserve"> </w:t>
      </w:r>
      <w:r w:rsidR="00CA12DE">
        <w:t>If you were the author or illustrator, what would you improve, to help the audience understand the identity of this character even more?</w:t>
      </w:r>
    </w:p>
    <w:p w14:paraId="79F3D30D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19F49342" w14:textId="5FD6723A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07F4E109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5869BF41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67ED658A" w14:textId="77777777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40E90EC3" w14:textId="55BA5AEF" w:rsidR="00290C02" w:rsidRDefault="00290C02" w:rsidP="00290C02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769E25E8" w14:textId="36222F72" w:rsidR="00290C02" w:rsidRDefault="00290C02" w:rsidP="00290C02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lang w:eastAsia="en-US"/>
        </w:rPr>
      </w:pPr>
    </w:p>
    <w:p w14:paraId="5300E133" w14:textId="03B027E9" w:rsidR="00CA12DE" w:rsidRPr="00E30D64" w:rsidRDefault="00CA12DE" w:rsidP="00E30D64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lang w:eastAsia="en-US"/>
        </w:rPr>
        <w:br w:type="page"/>
      </w:r>
    </w:p>
    <w:p w14:paraId="63CC4627" w14:textId="0B45CE70" w:rsidR="00CA12DE" w:rsidRDefault="002B2070" w:rsidP="00B5256E">
      <w:pPr>
        <w:pStyle w:val="Heading3"/>
      </w:pPr>
      <w:r>
        <w:lastRenderedPageBreak/>
        <w:t>Super s</w:t>
      </w:r>
      <w:r w:rsidR="00CA12DE">
        <w:t xml:space="preserve">ix – </w:t>
      </w:r>
      <w:r>
        <w:t>w</w:t>
      </w:r>
      <w:r w:rsidR="00CA12DE">
        <w:t>indow</w:t>
      </w:r>
    </w:p>
    <w:p w14:paraId="2EAC4433" w14:textId="77777777" w:rsidR="00CA12DE" w:rsidRPr="00C557EE" w:rsidRDefault="00CA12DE" w:rsidP="00CA12DE">
      <w:pPr>
        <w:pStyle w:val="DoEbodytext2018"/>
        <w:rPr>
          <w:rStyle w:val="Strong"/>
        </w:rPr>
      </w:pPr>
      <w:r w:rsidRPr="00C557EE">
        <w:rPr>
          <w:rStyle w:val="Strong"/>
        </w:rPr>
        <w:t>Summarise</w:t>
      </w:r>
    </w:p>
    <w:p w14:paraId="21C11FF0" w14:textId="77777777" w:rsidR="00CA12DE" w:rsidRDefault="00CA12DE" w:rsidP="0014029A">
      <w:r>
        <w:t>What is the story of Window all about? What is Jeannie Baker trying to say?</w:t>
      </w:r>
    </w:p>
    <w:p w14:paraId="15259B3A" w14:textId="77777777" w:rsidR="00075391" w:rsidRDefault="00075391" w:rsidP="0014029A">
      <w:r>
        <w:t>______________________________________________________________________________</w:t>
      </w:r>
    </w:p>
    <w:p w14:paraId="5EC0AC5A" w14:textId="77777777" w:rsidR="00075391" w:rsidRDefault="00075391" w:rsidP="0014029A">
      <w:pPr>
        <w:rPr>
          <w:u w:val="single"/>
        </w:rPr>
      </w:pPr>
      <w:r>
        <w:t>______________________________________________________________________________</w:t>
      </w:r>
    </w:p>
    <w:p w14:paraId="4B35DD92" w14:textId="77777777" w:rsidR="00075391" w:rsidRDefault="00075391" w:rsidP="0014029A">
      <w:r>
        <w:t>______________________________________________________________________________</w:t>
      </w:r>
    </w:p>
    <w:p w14:paraId="1EA6795A" w14:textId="77777777" w:rsidR="00075391" w:rsidRDefault="00075391" w:rsidP="00CA12DE">
      <w:pPr>
        <w:pStyle w:val="DoEbodytext2018"/>
        <w:rPr>
          <w:lang w:eastAsia="en-US"/>
        </w:rPr>
      </w:pPr>
    </w:p>
    <w:p w14:paraId="56834AD1" w14:textId="56E4B2A6" w:rsidR="00CA12DE" w:rsidRPr="00C557EE" w:rsidRDefault="00CA12DE" w:rsidP="00CA12DE">
      <w:pPr>
        <w:pStyle w:val="DoEbodytext2018"/>
        <w:rPr>
          <w:rStyle w:val="Strong"/>
        </w:rPr>
      </w:pPr>
      <w:r w:rsidRPr="00C557EE">
        <w:rPr>
          <w:rStyle w:val="Strong"/>
        </w:rPr>
        <w:t>Question</w:t>
      </w:r>
    </w:p>
    <w:p w14:paraId="05DA12CA" w14:textId="77777777" w:rsidR="00CA12DE" w:rsidRDefault="00CA12DE" w:rsidP="0014029A">
      <w:r>
        <w:t>What questions did you have whilst reading the book? What were you wondering?</w:t>
      </w:r>
    </w:p>
    <w:p w14:paraId="0683E402" w14:textId="77777777" w:rsidR="00075391" w:rsidRDefault="00075391" w:rsidP="0014029A">
      <w:r>
        <w:t>______________________________________________________________________________</w:t>
      </w:r>
    </w:p>
    <w:p w14:paraId="0CCEE105" w14:textId="77777777" w:rsidR="00075391" w:rsidRDefault="00075391" w:rsidP="0014029A">
      <w:pPr>
        <w:rPr>
          <w:u w:val="single"/>
        </w:rPr>
      </w:pPr>
      <w:r>
        <w:t>______________________________________________________________________________</w:t>
      </w:r>
    </w:p>
    <w:p w14:paraId="0230FB38" w14:textId="529EF148" w:rsidR="00075391" w:rsidRPr="00075391" w:rsidRDefault="00075391" w:rsidP="0014029A">
      <w:r>
        <w:t>______________________________________________________________________________</w:t>
      </w:r>
    </w:p>
    <w:p w14:paraId="59B58524" w14:textId="77777777" w:rsidR="00075391" w:rsidRDefault="00075391" w:rsidP="00CA12DE">
      <w:pPr>
        <w:pStyle w:val="DoEbodytext2018"/>
        <w:rPr>
          <w:rStyle w:val="DoEstrongemphasis2018"/>
          <w:lang w:eastAsia="en-US"/>
        </w:rPr>
      </w:pPr>
    </w:p>
    <w:p w14:paraId="597BC56F" w14:textId="211C6759" w:rsidR="00CA12DE" w:rsidRPr="0014029A" w:rsidRDefault="00CA12DE" w:rsidP="00CA12DE">
      <w:pPr>
        <w:pStyle w:val="DoEbodytext2018"/>
        <w:rPr>
          <w:rStyle w:val="Strong"/>
        </w:rPr>
      </w:pPr>
      <w:r w:rsidRPr="0014029A">
        <w:rPr>
          <w:rStyle w:val="Strong"/>
        </w:rPr>
        <w:t>Monitor</w:t>
      </w:r>
    </w:p>
    <w:p w14:paraId="7C522630" w14:textId="77777777" w:rsidR="00CA12DE" w:rsidRDefault="00CA12DE" w:rsidP="0014029A">
      <w:r>
        <w:t>How were you feeling whist reading the book? Why do you think that you felt that way?</w:t>
      </w:r>
    </w:p>
    <w:p w14:paraId="6454C9E2" w14:textId="77777777" w:rsidR="00075391" w:rsidRDefault="00075391" w:rsidP="0014029A">
      <w:r>
        <w:t>______________________________________________________________________________</w:t>
      </w:r>
    </w:p>
    <w:p w14:paraId="23D1DCDD" w14:textId="77777777" w:rsidR="00075391" w:rsidRDefault="00075391" w:rsidP="0014029A">
      <w:pPr>
        <w:rPr>
          <w:u w:val="single"/>
        </w:rPr>
      </w:pPr>
      <w:r>
        <w:t>______________________________________________________________________________</w:t>
      </w:r>
    </w:p>
    <w:p w14:paraId="76A561BE" w14:textId="77777777" w:rsidR="00075391" w:rsidRDefault="00075391" w:rsidP="0014029A">
      <w:r>
        <w:t>______________________________________________________________________________</w:t>
      </w:r>
    </w:p>
    <w:p w14:paraId="6F30EB69" w14:textId="77777777" w:rsidR="00075391" w:rsidRDefault="00075391" w:rsidP="00CA12DE">
      <w:pPr>
        <w:pStyle w:val="DoEbodytext2018"/>
        <w:rPr>
          <w:u w:val="single"/>
          <w:lang w:eastAsia="en-US"/>
        </w:rPr>
      </w:pPr>
    </w:p>
    <w:p w14:paraId="72B8D119" w14:textId="4D63228A" w:rsidR="00CA12DE" w:rsidRPr="00C557EE" w:rsidRDefault="00CA12DE" w:rsidP="00CA12DE">
      <w:pPr>
        <w:pStyle w:val="DoEbodytext2018"/>
        <w:rPr>
          <w:rStyle w:val="Strong"/>
        </w:rPr>
      </w:pPr>
      <w:r w:rsidRPr="00C557EE">
        <w:rPr>
          <w:rStyle w:val="Strong"/>
        </w:rPr>
        <w:t>Connect</w:t>
      </w:r>
    </w:p>
    <w:p w14:paraId="373AB1AE" w14:textId="77777777" w:rsidR="00CA12DE" w:rsidRDefault="00CA12DE" w:rsidP="0014029A">
      <w:r>
        <w:t>Have you ever seen the identity of a place change like that in the book? Where was it? What happened? How did it impact you?</w:t>
      </w:r>
    </w:p>
    <w:p w14:paraId="485F25B2" w14:textId="77777777" w:rsidR="00075391" w:rsidRDefault="00075391" w:rsidP="0014029A">
      <w:r>
        <w:t>______________________________________________________________________________</w:t>
      </w:r>
    </w:p>
    <w:p w14:paraId="0536066B" w14:textId="77777777" w:rsidR="00075391" w:rsidRDefault="00075391" w:rsidP="0014029A">
      <w:pPr>
        <w:rPr>
          <w:u w:val="single"/>
        </w:rPr>
      </w:pPr>
      <w:r>
        <w:t>______________________________________________________________________________</w:t>
      </w:r>
    </w:p>
    <w:p w14:paraId="311CA588" w14:textId="77777777" w:rsidR="00075391" w:rsidRDefault="00075391" w:rsidP="0014029A">
      <w:r>
        <w:t>______________________________________________________________________________</w:t>
      </w:r>
    </w:p>
    <w:p w14:paraId="7ACA73EF" w14:textId="77777777" w:rsidR="00075391" w:rsidRDefault="00075391" w:rsidP="00CA12DE">
      <w:pPr>
        <w:pStyle w:val="DoEbodytext2018"/>
        <w:rPr>
          <w:lang w:eastAsia="en-US"/>
        </w:rPr>
      </w:pPr>
    </w:p>
    <w:p w14:paraId="1B379918" w14:textId="06796954" w:rsidR="00CA12DE" w:rsidRPr="00C557EE" w:rsidRDefault="00CA12DE" w:rsidP="00CA12DE">
      <w:pPr>
        <w:pStyle w:val="DoEbodytext2018"/>
        <w:rPr>
          <w:rStyle w:val="Strong"/>
        </w:rPr>
      </w:pPr>
      <w:r w:rsidRPr="00C557EE">
        <w:rPr>
          <w:rStyle w:val="Strong"/>
        </w:rPr>
        <w:t>Predict</w:t>
      </w:r>
    </w:p>
    <w:p w14:paraId="3EF8E34B" w14:textId="77777777" w:rsidR="00CA12DE" w:rsidRDefault="00CA12DE" w:rsidP="0014029A">
      <w:r>
        <w:t>What do you think it would look like outside of Sam’s window in another 10 years? Draw it in the box here.</w:t>
      </w:r>
    </w:p>
    <w:p w14:paraId="6D348936" w14:textId="77777777" w:rsidR="00CA12DE" w:rsidRDefault="00CA12DE" w:rsidP="00CA12DE">
      <w:pPr>
        <w:pStyle w:val="DoEbodytext2018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59A4FAA8" wp14:editId="2930D5BA">
            <wp:extent cx="3048000" cy="2952750"/>
            <wp:effectExtent l="0" t="0" r="0" b="0"/>
            <wp:docPr id="1" name="Picture 1" title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0DC13" w14:textId="1C599403" w:rsidR="00CA12DE" w:rsidRPr="00C557EE" w:rsidRDefault="00CA12DE" w:rsidP="00CA12DE">
      <w:pPr>
        <w:pStyle w:val="DoEbodytext2018"/>
        <w:rPr>
          <w:rStyle w:val="Strong"/>
        </w:rPr>
      </w:pPr>
      <w:r w:rsidRPr="00C557EE">
        <w:rPr>
          <w:rStyle w:val="Strong"/>
        </w:rPr>
        <w:t>Visualise</w:t>
      </w:r>
    </w:p>
    <w:p w14:paraId="71776C9B" w14:textId="2256D5F2" w:rsidR="00CA12DE" w:rsidRPr="00CA12DE" w:rsidRDefault="00CA12DE" w:rsidP="0014029A">
      <w:pPr>
        <w:rPr>
          <w:rStyle w:val="DoEstrongemphasis2018"/>
          <w:b w:val="0"/>
        </w:rPr>
      </w:pPr>
      <w:r>
        <w:t>What would it look like outside of your bedroom window? Imagine how it might be different in 100 years’ time. Draw it in the box here.</w:t>
      </w:r>
    </w:p>
    <w:p w14:paraId="7FBC24F9" w14:textId="7041F1A4" w:rsidR="00CA12DE" w:rsidRPr="00DF08D4" w:rsidRDefault="00CA12DE" w:rsidP="00CA12DE">
      <w:pPr>
        <w:pStyle w:val="DoEbodytext2018"/>
        <w:rPr>
          <w:rStyle w:val="DoEstrongemphasis2018"/>
          <w:lang w:eastAsia="en-US"/>
        </w:rPr>
      </w:pPr>
      <w:r>
        <w:rPr>
          <w:noProof/>
          <w:lang w:eastAsia="en-AU"/>
        </w:rPr>
        <w:drawing>
          <wp:inline distT="0" distB="0" distL="0" distR="0" wp14:anchorId="2CE00E80" wp14:editId="2A9909F6">
            <wp:extent cx="3048000" cy="2952750"/>
            <wp:effectExtent l="0" t="0" r="0" b="0"/>
            <wp:docPr id="4" name="Picture 4" title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sectPr w:rsidR="00CA12DE" w:rsidRPr="00DF08D4" w:rsidSect="00385072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9AFE" w14:textId="77777777" w:rsidR="00C9276B" w:rsidRDefault="00C9276B" w:rsidP="00191F45">
      <w:r>
        <w:separator/>
      </w:r>
    </w:p>
    <w:p w14:paraId="03A5DC6B" w14:textId="77777777" w:rsidR="00C9276B" w:rsidRDefault="00C9276B"/>
    <w:p w14:paraId="0D05ACB2" w14:textId="77777777" w:rsidR="00C9276B" w:rsidRDefault="00C9276B"/>
  </w:endnote>
  <w:endnote w:type="continuationSeparator" w:id="0">
    <w:p w14:paraId="0FEA6D6A" w14:textId="77777777" w:rsidR="00C9276B" w:rsidRDefault="00C9276B" w:rsidP="00191F45">
      <w:r>
        <w:continuationSeparator/>
      </w:r>
    </w:p>
    <w:p w14:paraId="2F74391A" w14:textId="77777777" w:rsidR="00C9276B" w:rsidRDefault="00C9276B"/>
    <w:p w14:paraId="18BF59C3" w14:textId="77777777" w:rsidR="00C9276B" w:rsidRDefault="00C9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7A79" w14:textId="1462EBEE" w:rsidR="009C5CF2" w:rsidRPr="00155F19" w:rsidRDefault="00AE3875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5256E">
      <w:rPr>
        <w:noProof/>
      </w:rPr>
      <w:t>2</w:t>
    </w:r>
    <w:r w:rsidRPr="002810D3">
      <w:fldChar w:fldCharType="end"/>
    </w:r>
    <w:r w:rsidRPr="002810D3">
      <w:tab/>
    </w:r>
    <w:r w:rsidR="00DB3982">
      <w:rPr>
        <w:color w:val="000000" w:themeColor="text1"/>
      </w:rPr>
      <w:t xml:space="preserve">Identity and storytelling </w:t>
    </w:r>
    <w:r w:rsidR="00290C02">
      <w:rPr>
        <w:color w:val="000000" w:themeColor="text1"/>
      </w:rPr>
      <w:t>resource</w:t>
    </w:r>
    <w:r w:rsidR="00510194">
      <w:rPr>
        <w:color w:val="000000" w:themeColor="text1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689" w14:textId="0AE79044" w:rsidR="001478FD" w:rsidRPr="00510194" w:rsidRDefault="00510194" w:rsidP="00BF47D6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5256E">
      <w:rPr>
        <w:noProof/>
      </w:rPr>
      <w:t>3</w:t>
    </w:r>
    <w:r w:rsidRPr="002810D3">
      <w:fldChar w:fldCharType="end"/>
    </w:r>
    <w:r w:rsidRPr="002810D3">
      <w:tab/>
    </w:r>
    <w:r>
      <w:rPr>
        <w:color w:val="000000" w:themeColor="text1"/>
      </w:rPr>
      <w:t>Identity and storytelling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91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B40F699" wp14:editId="16411B4F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D768" w14:textId="77777777" w:rsidR="00C9276B" w:rsidRDefault="00C9276B" w:rsidP="00191F45">
      <w:r>
        <w:separator/>
      </w:r>
    </w:p>
    <w:p w14:paraId="510E98B5" w14:textId="77777777" w:rsidR="00C9276B" w:rsidRDefault="00C9276B"/>
    <w:p w14:paraId="38052F1F" w14:textId="77777777" w:rsidR="00C9276B" w:rsidRDefault="00C9276B"/>
  </w:footnote>
  <w:footnote w:type="continuationSeparator" w:id="0">
    <w:p w14:paraId="68DA0ED3" w14:textId="77777777" w:rsidR="00C9276B" w:rsidRDefault="00C9276B" w:rsidP="00191F45">
      <w:r>
        <w:continuationSeparator/>
      </w:r>
    </w:p>
    <w:p w14:paraId="10779CE1" w14:textId="77777777" w:rsidR="00C9276B" w:rsidRDefault="00C9276B"/>
    <w:p w14:paraId="57CA309D" w14:textId="77777777" w:rsidR="00C9276B" w:rsidRDefault="00C92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C34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1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4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1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1290362416">
    <w:abstractNumId w:val="22"/>
  </w:num>
  <w:num w:numId="2" w16cid:durableId="2063408977">
    <w:abstractNumId w:val="14"/>
  </w:num>
  <w:num w:numId="3" w16cid:durableId="1316256760">
    <w:abstractNumId w:val="8"/>
  </w:num>
  <w:num w:numId="4" w16cid:durableId="784890459">
    <w:abstractNumId w:val="22"/>
  </w:num>
  <w:num w:numId="5" w16cid:durableId="1219515987">
    <w:abstractNumId w:val="18"/>
  </w:num>
  <w:num w:numId="6" w16cid:durableId="936449871">
    <w:abstractNumId w:val="8"/>
  </w:num>
  <w:num w:numId="7" w16cid:durableId="1287345598">
    <w:abstractNumId w:val="22"/>
  </w:num>
  <w:num w:numId="8" w16cid:durableId="175115699">
    <w:abstractNumId w:val="14"/>
  </w:num>
  <w:num w:numId="9" w16cid:durableId="1832867814">
    <w:abstractNumId w:val="18"/>
  </w:num>
  <w:num w:numId="10" w16cid:durableId="1352494321">
    <w:abstractNumId w:val="22"/>
  </w:num>
  <w:num w:numId="11" w16cid:durableId="1540582535">
    <w:abstractNumId w:val="0"/>
  </w:num>
  <w:num w:numId="12" w16cid:durableId="103960015">
    <w:abstractNumId w:val="1"/>
  </w:num>
  <w:num w:numId="13" w16cid:durableId="692849122">
    <w:abstractNumId w:val="2"/>
  </w:num>
  <w:num w:numId="14" w16cid:durableId="499582277">
    <w:abstractNumId w:val="4"/>
  </w:num>
  <w:num w:numId="15" w16cid:durableId="1833912070">
    <w:abstractNumId w:val="5"/>
  </w:num>
  <w:num w:numId="16" w16cid:durableId="1785419819">
    <w:abstractNumId w:val="6"/>
  </w:num>
  <w:num w:numId="17" w16cid:durableId="1630011813">
    <w:abstractNumId w:val="9"/>
  </w:num>
  <w:num w:numId="18" w16cid:durableId="1223638416">
    <w:abstractNumId w:val="7"/>
  </w:num>
  <w:num w:numId="19" w16cid:durableId="2127042523">
    <w:abstractNumId w:val="21"/>
  </w:num>
  <w:num w:numId="20" w16cid:durableId="251862017">
    <w:abstractNumId w:val="23"/>
  </w:num>
  <w:num w:numId="21" w16cid:durableId="101582836">
    <w:abstractNumId w:val="9"/>
  </w:num>
  <w:num w:numId="22" w16cid:durableId="1384402665">
    <w:abstractNumId w:val="8"/>
  </w:num>
  <w:num w:numId="23" w16cid:durableId="1100107287">
    <w:abstractNumId w:val="22"/>
  </w:num>
  <w:num w:numId="24" w16cid:durableId="624039693">
    <w:abstractNumId w:val="23"/>
  </w:num>
  <w:num w:numId="25" w16cid:durableId="1852721171">
    <w:abstractNumId w:val="17"/>
  </w:num>
  <w:num w:numId="26" w16cid:durableId="139614027">
    <w:abstractNumId w:val="23"/>
  </w:num>
  <w:num w:numId="27" w16cid:durableId="845094031">
    <w:abstractNumId w:val="25"/>
  </w:num>
  <w:num w:numId="28" w16cid:durableId="237908902">
    <w:abstractNumId w:val="20"/>
  </w:num>
  <w:num w:numId="29" w16cid:durableId="1961259321">
    <w:abstractNumId w:val="13"/>
  </w:num>
  <w:num w:numId="30" w16cid:durableId="1303660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0877809">
    <w:abstractNumId w:val="10"/>
  </w:num>
  <w:num w:numId="32" w16cid:durableId="11011444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47581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6916683">
    <w:abstractNumId w:val="3"/>
  </w:num>
  <w:num w:numId="35" w16cid:durableId="15209656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92816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1200477">
    <w:abstractNumId w:val="16"/>
  </w:num>
  <w:num w:numId="38" w16cid:durableId="782379720">
    <w:abstractNumId w:val="12"/>
  </w:num>
  <w:num w:numId="39" w16cid:durableId="1130439568">
    <w:abstractNumId w:val="15"/>
  </w:num>
  <w:num w:numId="40" w16cid:durableId="14678199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9162481">
    <w:abstractNumId w:val="19"/>
  </w:num>
  <w:num w:numId="42" w16cid:durableId="108820221">
    <w:abstractNumId w:val="11"/>
  </w:num>
  <w:num w:numId="43" w16cid:durableId="1712881206">
    <w:abstractNumId w:val="24"/>
  </w:num>
  <w:num w:numId="44" w16cid:durableId="25494033">
    <w:abstractNumId w:val="8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4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4C7A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391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51D4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29A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0C02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070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0F01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5072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0A6C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46EE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5FB1"/>
    <w:rsid w:val="005064DA"/>
    <w:rsid w:val="00506DF8"/>
    <w:rsid w:val="00507451"/>
    <w:rsid w:val="00510194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9758A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0B"/>
    <w:rsid w:val="007C1A9E"/>
    <w:rsid w:val="007C6E38"/>
    <w:rsid w:val="007D212E"/>
    <w:rsid w:val="007D458F"/>
    <w:rsid w:val="007D5655"/>
    <w:rsid w:val="007D5A52"/>
    <w:rsid w:val="007D7CF5"/>
    <w:rsid w:val="007D7E58"/>
    <w:rsid w:val="007E3F77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466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256E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57EE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76B"/>
    <w:rsid w:val="00C928A8"/>
    <w:rsid w:val="00C95246"/>
    <w:rsid w:val="00CA0CF7"/>
    <w:rsid w:val="00CA103E"/>
    <w:rsid w:val="00CA12D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2B4B"/>
    <w:rsid w:val="00DB3080"/>
    <w:rsid w:val="00DB3982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0D64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482F"/>
    <w:rsid w:val="00F061B6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3B8F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DD36E"/>
  <w14:defaultImageDpi w14:val="330"/>
  <w15:chartTrackingRefBased/>
  <w15:docId w15:val="{FD7BC161-315F-45FC-A508-502DA397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5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customStyle="1" w:styleId="DoEheading12018">
    <w:name w:val="DoE heading 1 2018"/>
    <w:basedOn w:val="Normal"/>
    <w:next w:val="DoEbodytext2018"/>
    <w:qFormat/>
    <w:locked/>
    <w:rsid w:val="00CA12DE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eastAsia="SimSun" w:hAnsi="Helvetica" w:cs="Times New Roman"/>
      <w:sz w:val="56"/>
      <w:szCs w:val="56"/>
    </w:rPr>
  </w:style>
  <w:style w:type="paragraph" w:customStyle="1" w:styleId="DoEbodytext2018">
    <w:name w:val="DoE body text 2018"/>
    <w:basedOn w:val="Normal"/>
    <w:qFormat/>
    <w:rsid w:val="00CA12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CA12DE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tabletext2018">
    <w:name w:val="DoE table text 2018"/>
    <w:basedOn w:val="Normal"/>
    <w:qFormat/>
    <w:locked/>
    <w:rsid w:val="00CA12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CA12D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character" w:customStyle="1" w:styleId="DoEstrongemphasis2018">
    <w:name w:val="DoE strong emphasis 2018"/>
    <w:basedOn w:val="DefaultParagraphFont"/>
    <w:uiPriority w:val="1"/>
    <w:qFormat/>
    <w:rsid w:val="00CA12DE"/>
    <w:rPr>
      <w:b/>
      <w:noProof w:val="0"/>
      <w:lang w:val="en-AU"/>
    </w:rPr>
  </w:style>
  <w:style w:type="paragraph" w:customStyle="1" w:styleId="DoElist1numbered2018">
    <w:name w:val="DoE list 1 numbered 2018"/>
    <w:basedOn w:val="Normal"/>
    <w:qFormat/>
    <w:locked/>
    <w:rsid w:val="00CA12DE"/>
    <w:pPr>
      <w:numPr>
        <w:numId w:val="43"/>
      </w:numPr>
      <w:spacing w:before="80" w:line="280" w:lineRule="atLeast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699</Words>
  <Characters>3989</Characters>
  <Application>Microsoft Office Word</Application>
  <DocSecurity>0</DocSecurity>
  <Lines>33</Lines>
  <Paragraphs>9</Paragraphs>
  <ScaleCrop>false</ScaleCrop>
  <Manager/>
  <Company/>
  <LinksUpToDate>false</LinksUpToDate>
  <CharactersWithSpaces>4679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identity and storytelling resource</dc:title>
  <dc:subject/>
  <dc:creator>NSW Department of Education</dc:creator>
  <cp:keywords/>
  <dc:description/>
  <dcterms:created xsi:type="dcterms:W3CDTF">2022-10-27T23:51:00Z</dcterms:created>
  <dcterms:modified xsi:type="dcterms:W3CDTF">2022-10-27T23:51:00Z</dcterms:modified>
  <cp:category/>
</cp:coreProperties>
</file>